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right="0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right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关岭自治县民族医生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病例信息登记表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（申请擅长科目及代码参照附件8、附件9）</w:t>
      </w:r>
    </w:p>
    <w:tbl>
      <w:tblPr>
        <w:tblStyle w:val="5"/>
        <w:tblpPr w:leftFromText="180" w:rightFromText="180" w:vertAnchor="text" w:horzAnchor="page" w:tblpX="2049" w:tblpY="677"/>
        <w:tblOverlap w:val="never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8"/>
        <w:gridCol w:w="914"/>
        <w:gridCol w:w="623"/>
        <w:gridCol w:w="2521"/>
        <w:gridCol w:w="1208"/>
        <w:gridCol w:w="1451"/>
        <w:gridCol w:w="1170"/>
        <w:gridCol w:w="1126"/>
        <w:gridCol w:w="1343"/>
        <w:gridCol w:w="175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254" w:type="pct"/>
          </w:tcPr>
          <w:p>
            <w:pPr>
              <w:pStyle w:val="10"/>
              <w:spacing w:before="148"/>
              <w:ind w:left="83" w:right="66"/>
              <w:jc w:val="center"/>
              <w:rPr>
                <w:rFonts w:hint="eastAsia" w:ascii="宋体" w:eastAsia="宋体"/>
                <w:b/>
                <w:bCs/>
                <w:sz w:val="22"/>
              </w:rPr>
            </w:pPr>
            <w:r>
              <w:rPr>
                <w:rFonts w:hint="eastAsia" w:ascii="宋体" w:eastAsia="宋体"/>
                <w:b/>
                <w:bCs/>
                <w:sz w:val="22"/>
              </w:rPr>
              <w:t>序号</w:t>
            </w:r>
          </w:p>
        </w:tc>
        <w:tc>
          <w:tcPr>
            <w:tcW w:w="358" w:type="pct"/>
          </w:tcPr>
          <w:p>
            <w:pPr>
              <w:pStyle w:val="10"/>
              <w:spacing w:before="148"/>
              <w:ind w:left="108"/>
              <w:jc w:val="center"/>
              <w:rPr>
                <w:rFonts w:hint="eastAsia" w:ascii="宋体" w:eastAsia="宋体"/>
                <w:b/>
                <w:bCs/>
                <w:sz w:val="22"/>
              </w:rPr>
            </w:pPr>
            <w:r>
              <w:rPr>
                <w:rFonts w:hint="eastAsia" w:ascii="宋体" w:eastAsia="宋体"/>
                <w:b/>
                <w:bCs/>
                <w:sz w:val="22"/>
              </w:rPr>
              <w:t>姓名</w:t>
            </w:r>
          </w:p>
        </w:tc>
        <w:tc>
          <w:tcPr>
            <w:tcW w:w="244" w:type="pct"/>
          </w:tcPr>
          <w:p>
            <w:pPr>
              <w:pStyle w:val="10"/>
              <w:spacing w:before="148"/>
              <w:ind w:left="106"/>
              <w:jc w:val="both"/>
              <w:rPr>
                <w:rFonts w:hint="eastAsia" w:ascii="宋体" w:eastAsia="宋体"/>
                <w:b/>
                <w:bCs/>
                <w:sz w:val="22"/>
              </w:rPr>
            </w:pPr>
            <w:r>
              <w:rPr>
                <w:rFonts w:hint="eastAsia" w:ascii="宋体" w:eastAsia="宋体"/>
                <w:b/>
                <w:bCs/>
                <w:sz w:val="22"/>
              </w:rPr>
              <w:t>性别</w:t>
            </w:r>
          </w:p>
        </w:tc>
        <w:tc>
          <w:tcPr>
            <w:tcW w:w="987" w:type="pct"/>
          </w:tcPr>
          <w:p>
            <w:pPr>
              <w:pStyle w:val="10"/>
              <w:spacing w:before="148"/>
              <w:ind w:left="107"/>
              <w:jc w:val="center"/>
              <w:rPr>
                <w:rFonts w:hint="eastAsia" w:ascii="宋体" w:eastAsia="宋体"/>
                <w:b/>
                <w:bCs/>
                <w:sz w:val="22"/>
                <w:lang w:eastAsia="zh-CN"/>
              </w:rPr>
            </w:pPr>
            <w:r>
              <w:rPr>
                <w:rFonts w:hint="eastAsia" w:ascii="宋体" w:eastAsia="宋体"/>
                <w:b/>
                <w:bCs/>
                <w:sz w:val="22"/>
                <w:lang w:eastAsia="zh-CN"/>
              </w:rPr>
              <w:t>身份证号</w:t>
            </w:r>
          </w:p>
        </w:tc>
        <w:tc>
          <w:tcPr>
            <w:tcW w:w="473" w:type="pct"/>
          </w:tcPr>
          <w:p>
            <w:pPr>
              <w:pStyle w:val="10"/>
              <w:spacing w:before="148"/>
              <w:ind w:left="108"/>
              <w:jc w:val="center"/>
              <w:rPr>
                <w:rFonts w:hint="eastAsia" w:ascii="宋体" w:eastAsia="宋体"/>
                <w:b/>
                <w:bCs/>
                <w:sz w:val="22"/>
              </w:rPr>
            </w:pPr>
            <w:r>
              <w:rPr>
                <w:rFonts w:hint="eastAsia" w:ascii="宋体" w:eastAsia="宋体"/>
                <w:b/>
                <w:bCs/>
                <w:sz w:val="22"/>
              </w:rPr>
              <w:t>职业</w:t>
            </w:r>
          </w:p>
        </w:tc>
        <w:tc>
          <w:tcPr>
            <w:tcW w:w="568" w:type="pct"/>
          </w:tcPr>
          <w:p>
            <w:pPr>
              <w:pStyle w:val="10"/>
              <w:spacing w:before="148"/>
              <w:ind w:left="106"/>
              <w:jc w:val="center"/>
              <w:rPr>
                <w:rFonts w:hint="eastAsia" w:ascii="宋体" w:eastAsia="宋体"/>
                <w:b/>
                <w:bCs/>
                <w:sz w:val="22"/>
              </w:rPr>
            </w:pPr>
            <w:r>
              <w:rPr>
                <w:rFonts w:hint="eastAsia" w:ascii="宋体" w:eastAsia="宋体"/>
                <w:b/>
                <w:bCs/>
                <w:sz w:val="22"/>
              </w:rPr>
              <w:t>就诊时间</w:t>
            </w:r>
          </w:p>
        </w:tc>
        <w:tc>
          <w:tcPr>
            <w:tcW w:w="458" w:type="pct"/>
          </w:tcPr>
          <w:p>
            <w:pPr>
              <w:pStyle w:val="10"/>
              <w:spacing w:before="148"/>
              <w:ind w:left="108"/>
              <w:jc w:val="center"/>
              <w:rPr>
                <w:rFonts w:hint="eastAsia" w:ascii="宋体" w:eastAsia="宋体"/>
                <w:b/>
                <w:bCs/>
                <w:sz w:val="22"/>
              </w:rPr>
            </w:pPr>
            <w:r>
              <w:rPr>
                <w:rFonts w:hint="eastAsia" w:ascii="宋体" w:eastAsia="宋体"/>
                <w:b/>
                <w:bCs/>
                <w:sz w:val="22"/>
              </w:rPr>
              <w:t>诊断</w:t>
            </w:r>
          </w:p>
        </w:tc>
        <w:tc>
          <w:tcPr>
            <w:tcW w:w="441" w:type="pct"/>
          </w:tcPr>
          <w:p>
            <w:pPr>
              <w:pStyle w:val="10"/>
              <w:spacing w:before="148"/>
              <w:ind w:left="106"/>
              <w:jc w:val="both"/>
              <w:rPr>
                <w:rFonts w:hint="eastAsia" w:ascii="宋体" w:eastAsia="宋体"/>
                <w:b/>
                <w:bCs/>
                <w:sz w:val="22"/>
              </w:rPr>
            </w:pPr>
            <w:r>
              <w:rPr>
                <w:rFonts w:hint="eastAsia" w:ascii="宋体" w:eastAsia="宋体"/>
                <w:b/>
                <w:bCs/>
                <w:sz w:val="22"/>
              </w:rPr>
              <w:t>治疗情况</w:t>
            </w:r>
          </w:p>
        </w:tc>
        <w:tc>
          <w:tcPr>
            <w:tcW w:w="526" w:type="pct"/>
          </w:tcPr>
          <w:p>
            <w:pPr>
              <w:pStyle w:val="10"/>
              <w:spacing w:before="148"/>
              <w:ind w:left="108"/>
              <w:jc w:val="center"/>
              <w:rPr>
                <w:rFonts w:hint="eastAsia" w:ascii="宋体" w:eastAsia="宋体"/>
                <w:b/>
                <w:bCs/>
                <w:sz w:val="22"/>
              </w:rPr>
            </w:pPr>
            <w:r>
              <w:rPr>
                <w:rFonts w:hint="eastAsia" w:ascii="宋体" w:eastAsia="宋体"/>
                <w:b/>
                <w:bCs/>
                <w:sz w:val="22"/>
              </w:rPr>
              <w:t>联系方式</w:t>
            </w:r>
          </w:p>
        </w:tc>
        <w:tc>
          <w:tcPr>
            <w:tcW w:w="686" w:type="pct"/>
          </w:tcPr>
          <w:p>
            <w:pPr>
              <w:pStyle w:val="10"/>
              <w:spacing w:before="148"/>
              <w:ind w:left="107"/>
              <w:jc w:val="center"/>
              <w:rPr>
                <w:rFonts w:hint="eastAsia" w:ascii="宋体" w:eastAsia="宋体"/>
                <w:b/>
                <w:bCs/>
                <w:sz w:val="22"/>
              </w:rPr>
            </w:pPr>
            <w:r>
              <w:rPr>
                <w:rFonts w:hint="eastAsia" w:ascii="宋体" w:eastAsia="宋体"/>
                <w:b/>
                <w:bCs/>
                <w:sz w:val="22"/>
              </w:rPr>
              <w:t>详细地址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254" w:type="pct"/>
          </w:tcPr>
          <w:p>
            <w:pPr>
              <w:pStyle w:val="10"/>
              <w:spacing w:before="150"/>
              <w:ind w:left="12"/>
              <w:jc w:val="center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>1</w:t>
            </w:r>
          </w:p>
        </w:tc>
        <w:tc>
          <w:tcPr>
            <w:tcW w:w="358" w:type="pct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244" w:type="pct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987" w:type="pct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473" w:type="pct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568" w:type="pct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458" w:type="pct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441" w:type="pct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526" w:type="pct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686" w:type="pct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254" w:type="pct"/>
          </w:tcPr>
          <w:p>
            <w:pPr>
              <w:pStyle w:val="10"/>
              <w:spacing w:before="149"/>
              <w:ind w:left="12"/>
              <w:jc w:val="center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>2</w:t>
            </w:r>
          </w:p>
        </w:tc>
        <w:tc>
          <w:tcPr>
            <w:tcW w:w="358" w:type="pct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244" w:type="pct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987" w:type="pct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473" w:type="pct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568" w:type="pct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458" w:type="pct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441" w:type="pct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526" w:type="pct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686" w:type="pct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254" w:type="pct"/>
          </w:tcPr>
          <w:p>
            <w:pPr>
              <w:pStyle w:val="10"/>
              <w:spacing w:before="150"/>
              <w:ind w:left="12"/>
              <w:jc w:val="center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>3</w:t>
            </w:r>
          </w:p>
        </w:tc>
        <w:tc>
          <w:tcPr>
            <w:tcW w:w="358" w:type="pct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244" w:type="pct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987" w:type="pct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473" w:type="pct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568" w:type="pct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458" w:type="pct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441" w:type="pct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526" w:type="pct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686" w:type="pct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254" w:type="pct"/>
          </w:tcPr>
          <w:p>
            <w:pPr>
              <w:pStyle w:val="10"/>
              <w:spacing w:before="149"/>
              <w:ind w:left="12"/>
              <w:jc w:val="center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>4</w:t>
            </w:r>
          </w:p>
        </w:tc>
        <w:tc>
          <w:tcPr>
            <w:tcW w:w="358" w:type="pct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244" w:type="pct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987" w:type="pct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473" w:type="pct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568" w:type="pct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458" w:type="pct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441" w:type="pct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526" w:type="pct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686" w:type="pct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254" w:type="pct"/>
          </w:tcPr>
          <w:p>
            <w:pPr>
              <w:pStyle w:val="10"/>
              <w:spacing w:before="148"/>
              <w:ind w:left="12"/>
              <w:jc w:val="center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>5</w:t>
            </w:r>
          </w:p>
        </w:tc>
        <w:tc>
          <w:tcPr>
            <w:tcW w:w="358" w:type="pct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244" w:type="pct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987" w:type="pct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473" w:type="pct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568" w:type="pct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458" w:type="pct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441" w:type="pct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526" w:type="pct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686" w:type="pct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254" w:type="pct"/>
          </w:tcPr>
          <w:p>
            <w:pPr>
              <w:pStyle w:val="10"/>
              <w:spacing w:before="148"/>
              <w:ind w:left="12"/>
              <w:jc w:val="center"/>
              <w:rPr>
                <w:rFonts w:hint="eastAsia" w:ascii="宋体" w:eastAsia="仿宋_GB2312"/>
                <w:w w:val="100"/>
                <w:sz w:val="22"/>
                <w:lang w:val="en-US" w:eastAsia="zh-CN"/>
              </w:rPr>
            </w:pPr>
            <w:r>
              <w:rPr>
                <w:rFonts w:hint="eastAsia" w:ascii="宋体"/>
                <w:w w:val="100"/>
                <w:sz w:val="22"/>
                <w:lang w:val="en-US" w:eastAsia="zh-CN"/>
              </w:rPr>
              <w:t>6</w:t>
            </w:r>
          </w:p>
        </w:tc>
        <w:tc>
          <w:tcPr>
            <w:tcW w:w="358" w:type="pct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244" w:type="pct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987" w:type="pct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473" w:type="pct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568" w:type="pct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458" w:type="pct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441" w:type="pct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526" w:type="pct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686" w:type="pct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254" w:type="pct"/>
          </w:tcPr>
          <w:p>
            <w:pPr>
              <w:pStyle w:val="10"/>
              <w:spacing w:before="148"/>
              <w:ind w:left="12"/>
              <w:jc w:val="center"/>
              <w:rPr>
                <w:rFonts w:hint="default" w:ascii="宋体"/>
                <w:w w:val="100"/>
                <w:sz w:val="22"/>
                <w:lang w:val="en-US" w:eastAsia="zh-CN"/>
              </w:rPr>
            </w:pPr>
            <w:r>
              <w:rPr>
                <w:rFonts w:hint="eastAsia" w:ascii="宋体"/>
                <w:w w:val="100"/>
                <w:sz w:val="22"/>
                <w:lang w:val="en-US" w:eastAsia="zh-CN"/>
              </w:rPr>
              <w:t>7</w:t>
            </w:r>
          </w:p>
        </w:tc>
        <w:tc>
          <w:tcPr>
            <w:tcW w:w="358" w:type="pct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244" w:type="pct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987" w:type="pct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473" w:type="pct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568" w:type="pct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458" w:type="pct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441" w:type="pct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526" w:type="pct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686" w:type="pct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254" w:type="pct"/>
            <w:vAlign w:val="center"/>
          </w:tcPr>
          <w:p>
            <w:pPr>
              <w:pStyle w:val="10"/>
              <w:spacing w:before="148"/>
              <w:ind w:left="12"/>
              <w:jc w:val="center"/>
              <w:rPr>
                <w:rFonts w:hint="default" w:ascii="宋体"/>
                <w:w w:val="100"/>
                <w:sz w:val="22"/>
                <w:lang w:val="en-US" w:eastAsia="zh-CN"/>
              </w:rPr>
            </w:pPr>
            <w:r>
              <w:rPr>
                <w:rFonts w:hint="eastAsia" w:ascii="宋体"/>
                <w:w w:val="100"/>
                <w:sz w:val="22"/>
                <w:lang w:val="en-US" w:eastAsia="zh-CN"/>
              </w:rPr>
              <w:t>8</w:t>
            </w:r>
          </w:p>
        </w:tc>
        <w:tc>
          <w:tcPr>
            <w:tcW w:w="358" w:type="pct"/>
          </w:tcPr>
          <w:p>
            <w:pPr>
              <w:pStyle w:val="10"/>
              <w:spacing w:before="148"/>
              <w:ind w:left="12"/>
              <w:jc w:val="center"/>
              <w:rPr>
                <w:rFonts w:hint="eastAsia" w:ascii="宋体"/>
                <w:w w:val="100"/>
                <w:sz w:val="22"/>
                <w:lang w:val="en-US" w:eastAsia="zh-CN"/>
              </w:rPr>
            </w:pPr>
          </w:p>
        </w:tc>
        <w:tc>
          <w:tcPr>
            <w:tcW w:w="244" w:type="pct"/>
          </w:tcPr>
          <w:p>
            <w:pPr>
              <w:pStyle w:val="10"/>
              <w:spacing w:before="148"/>
              <w:ind w:left="12"/>
              <w:jc w:val="center"/>
              <w:rPr>
                <w:rFonts w:hint="eastAsia" w:ascii="宋体"/>
                <w:w w:val="100"/>
                <w:sz w:val="22"/>
                <w:lang w:val="en-US" w:eastAsia="zh-CN"/>
              </w:rPr>
            </w:pPr>
          </w:p>
        </w:tc>
        <w:tc>
          <w:tcPr>
            <w:tcW w:w="987" w:type="pct"/>
          </w:tcPr>
          <w:p>
            <w:pPr>
              <w:pStyle w:val="10"/>
              <w:spacing w:before="148"/>
              <w:ind w:left="12"/>
              <w:jc w:val="center"/>
              <w:rPr>
                <w:rFonts w:hint="eastAsia" w:ascii="宋体"/>
                <w:w w:val="100"/>
                <w:sz w:val="22"/>
                <w:lang w:val="en-US" w:eastAsia="zh-CN"/>
              </w:rPr>
            </w:pPr>
          </w:p>
        </w:tc>
        <w:tc>
          <w:tcPr>
            <w:tcW w:w="473" w:type="pct"/>
          </w:tcPr>
          <w:p>
            <w:pPr>
              <w:pStyle w:val="10"/>
              <w:spacing w:before="148"/>
              <w:ind w:left="12"/>
              <w:jc w:val="center"/>
              <w:rPr>
                <w:rFonts w:hint="eastAsia" w:ascii="宋体"/>
                <w:w w:val="100"/>
                <w:sz w:val="22"/>
                <w:lang w:val="en-US" w:eastAsia="zh-CN"/>
              </w:rPr>
            </w:pPr>
          </w:p>
        </w:tc>
        <w:tc>
          <w:tcPr>
            <w:tcW w:w="568" w:type="pct"/>
          </w:tcPr>
          <w:p>
            <w:pPr>
              <w:pStyle w:val="10"/>
              <w:spacing w:before="148"/>
              <w:ind w:left="12"/>
              <w:jc w:val="center"/>
              <w:rPr>
                <w:rFonts w:hint="eastAsia" w:ascii="宋体"/>
                <w:w w:val="100"/>
                <w:sz w:val="22"/>
                <w:lang w:val="en-US" w:eastAsia="zh-CN"/>
              </w:rPr>
            </w:pPr>
          </w:p>
        </w:tc>
        <w:tc>
          <w:tcPr>
            <w:tcW w:w="458" w:type="pct"/>
          </w:tcPr>
          <w:p>
            <w:pPr>
              <w:pStyle w:val="10"/>
              <w:spacing w:before="148"/>
              <w:ind w:left="12"/>
              <w:jc w:val="center"/>
              <w:rPr>
                <w:rFonts w:hint="eastAsia" w:ascii="宋体"/>
                <w:w w:val="100"/>
                <w:sz w:val="22"/>
                <w:lang w:val="en-US" w:eastAsia="zh-CN"/>
              </w:rPr>
            </w:pPr>
          </w:p>
        </w:tc>
        <w:tc>
          <w:tcPr>
            <w:tcW w:w="441" w:type="pct"/>
          </w:tcPr>
          <w:p>
            <w:pPr>
              <w:pStyle w:val="10"/>
              <w:spacing w:before="148"/>
              <w:ind w:left="12"/>
              <w:jc w:val="center"/>
              <w:rPr>
                <w:rFonts w:hint="eastAsia" w:ascii="宋体"/>
                <w:w w:val="100"/>
                <w:sz w:val="22"/>
                <w:lang w:val="en-US" w:eastAsia="zh-CN"/>
              </w:rPr>
            </w:pPr>
          </w:p>
        </w:tc>
        <w:tc>
          <w:tcPr>
            <w:tcW w:w="526" w:type="pct"/>
          </w:tcPr>
          <w:p>
            <w:pPr>
              <w:pStyle w:val="10"/>
              <w:spacing w:before="148"/>
              <w:ind w:left="12"/>
              <w:jc w:val="center"/>
              <w:rPr>
                <w:rFonts w:hint="eastAsia" w:ascii="宋体"/>
                <w:w w:val="100"/>
                <w:sz w:val="22"/>
                <w:lang w:val="en-US" w:eastAsia="zh-CN"/>
              </w:rPr>
            </w:pPr>
          </w:p>
        </w:tc>
        <w:tc>
          <w:tcPr>
            <w:tcW w:w="686" w:type="pct"/>
          </w:tcPr>
          <w:p>
            <w:pPr>
              <w:pStyle w:val="10"/>
              <w:spacing w:before="148"/>
              <w:ind w:left="12"/>
              <w:jc w:val="center"/>
              <w:rPr>
                <w:rFonts w:hint="eastAsia" w:ascii="宋体"/>
                <w:w w:val="100"/>
                <w:sz w:val="22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254" w:type="pct"/>
            <w:vAlign w:val="center"/>
          </w:tcPr>
          <w:p>
            <w:pPr>
              <w:pStyle w:val="10"/>
              <w:spacing w:before="148"/>
              <w:ind w:left="12"/>
              <w:jc w:val="center"/>
              <w:rPr>
                <w:rFonts w:hint="eastAsia" w:ascii="宋体"/>
                <w:w w:val="100"/>
                <w:sz w:val="22"/>
                <w:lang w:val="en-US" w:eastAsia="zh-CN"/>
              </w:rPr>
            </w:pPr>
            <w:r>
              <w:rPr>
                <w:rFonts w:hint="eastAsia" w:ascii="宋体"/>
                <w:w w:val="100"/>
                <w:sz w:val="22"/>
                <w:lang w:val="en-US" w:eastAsia="zh-CN"/>
              </w:rPr>
              <w:t>9</w:t>
            </w:r>
          </w:p>
        </w:tc>
        <w:tc>
          <w:tcPr>
            <w:tcW w:w="358" w:type="pct"/>
          </w:tcPr>
          <w:p>
            <w:pPr>
              <w:pStyle w:val="10"/>
              <w:spacing w:before="148"/>
              <w:ind w:left="12"/>
              <w:jc w:val="center"/>
              <w:rPr>
                <w:rFonts w:hint="eastAsia" w:ascii="宋体"/>
                <w:w w:val="100"/>
                <w:sz w:val="22"/>
                <w:lang w:val="en-US" w:eastAsia="zh-CN"/>
              </w:rPr>
            </w:pPr>
          </w:p>
        </w:tc>
        <w:tc>
          <w:tcPr>
            <w:tcW w:w="244" w:type="pct"/>
          </w:tcPr>
          <w:p>
            <w:pPr>
              <w:pStyle w:val="10"/>
              <w:spacing w:before="148"/>
              <w:ind w:left="12"/>
              <w:jc w:val="center"/>
              <w:rPr>
                <w:rFonts w:hint="eastAsia" w:ascii="宋体"/>
                <w:w w:val="100"/>
                <w:sz w:val="22"/>
                <w:lang w:val="en-US" w:eastAsia="zh-CN"/>
              </w:rPr>
            </w:pPr>
          </w:p>
        </w:tc>
        <w:tc>
          <w:tcPr>
            <w:tcW w:w="987" w:type="pct"/>
          </w:tcPr>
          <w:p>
            <w:pPr>
              <w:pStyle w:val="10"/>
              <w:spacing w:before="148"/>
              <w:ind w:left="12"/>
              <w:jc w:val="center"/>
              <w:rPr>
                <w:rFonts w:hint="eastAsia" w:ascii="宋体"/>
                <w:w w:val="100"/>
                <w:sz w:val="22"/>
                <w:lang w:val="en-US" w:eastAsia="zh-CN"/>
              </w:rPr>
            </w:pPr>
          </w:p>
        </w:tc>
        <w:tc>
          <w:tcPr>
            <w:tcW w:w="473" w:type="pct"/>
          </w:tcPr>
          <w:p>
            <w:pPr>
              <w:pStyle w:val="10"/>
              <w:spacing w:before="148"/>
              <w:ind w:left="12"/>
              <w:jc w:val="center"/>
              <w:rPr>
                <w:rFonts w:hint="eastAsia" w:ascii="宋体"/>
                <w:w w:val="100"/>
                <w:sz w:val="22"/>
                <w:lang w:val="en-US" w:eastAsia="zh-CN"/>
              </w:rPr>
            </w:pPr>
          </w:p>
        </w:tc>
        <w:tc>
          <w:tcPr>
            <w:tcW w:w="568" w:type="pct"/>
          </w:tcPr>
          <w:p>
            <w:pPr>
              <w:pStyle w:val="10"/>
              <w:spacing w:before="148"/>
              <w:ind w:left="12"/>
              <w:jc w:val="center"/>
              <w:rPr>
                <w:rFonts w:hint="eastAsia" w:ascii="宋体"/>
                <w:w w:val="100"/>
                <w:sz w:val="22"/>
                <w:lang w:val="en-US" w:eastAsia="zh-CN"/>
              </w:rPr>
            </w:pPr>
          </w:p>
        </w:tc>
        <w:tc>
          <w:tcPr>
            <w:tcW w:w="458" w:type="pct"/>
          </w:tcPr>
          <w:p>
            <w:pPr>
              <w:pStyle w:val="10"/>
              <w:spacing w:before="148"/>
              <w:ind w:left="12"/>
              <w:jc w:val="center"/>
              <w:rPr>
                <w:rFonts w:hint="eastAsia" w:ascii="宋体"/>
                <w:w w:val="100"/>
                <w:sz w:val="22"/>
                <w:lang w:val="en-US" w:eastAsia="zh-CN"/>
              </w:rPr>
            </w:pPr>
          </w:p>
        </w:tc>
        <w:tc>
          <w:tcPr>
            <w:tcW w:w="441" w:type="pct"/>
          </w:tcPr>
          <w:p>
            <w:pPr>
              <w:pStyle w:val="10"/>
              <w:spacing w:before="148"/>
              <w:ind w:left="12"/>
              <w:jc w:val="center"/>
              <w:rPr>
                <w:rFonts w:hint="eastAsia" w:ascii="宋体"/>
                <w:w w:val="100"/>
                <w:sz w:val="22"/>
                <w:lang w:val="en-US" w:eastAsia="zh-CN"/>
              </w:rPr>
            </w:pPr>
          </w:p>
        </w:tc>
        <w:tc>
          <w:tcPr>
            <w:tcW w:w="526" w:type="pct"/>
          </w:tcPr>
          <w:p>
            <w:pPr>
              <w:pStyle w:val="10"/>
              <w:spacing w:before="148"/>
              <w:ind w:left="12"/>
              <w:jc w:val="center"/>
              <w:rPr>
                <w:rFonts w:hint="eastAsia" w:ascii="宋体"/>
                <w:w w:val="100"/>
                <w:sz w:val="22"/>
                <w:lang w:val="en-US" w:eastAsia="zh-CN"/>
              </w:rPr>
            </w:pPr>
          </w:p>
        </w:tc>
        <w:tc>
          <w:tcPr>
            <w:tcW w:w="686" w:type="pct"/>
          </w:tcPr>
          <w:p>
            <w:pPr>
              <w:pStyle w:val="10"/>
              <w:spacing w:before="148"/>
              <w:ind w:left="12"/>
              <w:jc w:val="center"/>
              <w:rPr>
                <w:rFonts w:hint="eastAsia" w:ascii="宋体"/>
                <w:w w:val="100"/>
                <w:sz w:val="22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54" w:type="pct"/>
          </w:tcPr>
          <w:p>
            <w:pPr>
              <w:pStyle w:val="10"/>
              <w:spacing w:before="148"/>
              <w:ind w:left="81" w:right="66"/>
              <w:jc w:val="center"/>
              <w:rPr>
                <w:rFonts w:hint="default" w:ascii="宋体" w:eastAsia="仿宋_GB2312"/>
                <w:sz w:val="22"/>
                <w:lang w:val="en-US" w:eastAsia="zh-CN"/>
              </w:rPr>
            </w:pPr>
            <w:r>
              <w:rPr>
                <w:rFonts w:hint="eastAsia" w:ascii="宋体"/>
                <w:sz w:val="22"/>
                <w:lang w:val="en-US" w:eastAsia="zh-CN"/>
              </w:rPr>
              <w:t>10</w:t>
            </w:r>
          </w:p>
        </w:tc>
        <w:tc>
          <w:tcPr>
            <w:tcW w:w="358" w:type="pct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244" w:type="pct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987" w:type="pct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473" w:type="pct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568" w:type="pct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458" w:type="pct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441" w:type="pct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526" w:type="pct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686" w:type="pct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right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sectPr>
          <w:footerReference r:id="rId3" w:type="default"/>
          <w:pgSz w:w="16838" w:h="11906" w:orient="landscape"/>
          <w:pgMar w:top="1587" w:right="2098" w:bottom="1474" w:left="198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申请人：          联系电话：          申请擅长科目：           疾病代码：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文鼎小标宋简">
    <w:altName w:val="微软雅黑"/>
    <w:panose1 w:val="02010609010101010101"/>
    <w:charset w:val="86"/>
    <w:family w:val="swiss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iNGIyYWVjMTZkZjQ1YTgxY2E3Zjg4NzcyYTY0ODIifQ=="/>
    <w:docVar w:name="KSO_WPS_MARK_KEY" w:val="3a3ed9f5-9210-498a-bebc-5105f1c723f8"/>
  </w:docVars>
  <w:rsids>
    <w:rsidRoot w:val="163C056B"/>
    <w:rsid w:val="00013654"/>
    <w:rsid w:val="004874D5"/>
    <w:rsid w:val="00967FCA"/>
    <w:rsid w:val="00C14B91"/>
    <w:rsid w:val="00D26D9F"/>
    <w:rsid w:val="00FA00A3"/>
    <w:rsid w:val="0116312F"/>
    <w:rsid w:val="012F2443"/>
    <w:rsid w:val="017B2CA9"/>
    <w:rsid w:val="01AC5842"/>
    <w:rsid w:val="01F62F61"/>
    <w:rsid w:val="022C0730"/>
    <w:rsid w:val="0259024A"/>
    <w:rsid w:val="02785724"/>
    <w:rsid w:val="027A5940"/>
    <w:rsid w:val="027A76EE"/>
    <w:rsid w:val="02F079B0"/>
    <w:rsid w:val="03241711"/>
    <w:rsid w:val="032C010E"/>
    <w:rsid w:val="034B4BE6"/>
    <w:rsid w:val="037463DC"/>
    <w:rsid w:val="03CC3F79"/>
    <w:rsid w:val="03D33559"/>
    <w:rsid w:val="03E219EE"/>
    <w:rsid w:val="044A30F0"/>
    <w:rsid w:val="048760F2"/>
    <w:rsid w:val="04B769D7"/>
    <w:rsid w:val="04FE63B4"/>
    <w:rsid w:val="054A68E2"/>
    <w:rsid w:val="056D7096"/>
    <w:rsid w:val="060A6FDB"/>
    <w:rsid w:val="06B34F7C"/>
    <w:rsid w:val="06C21663"/>
    <w:rsid w:val="06E17D3B"/>
    <w:rsid w:val="06E635A4"/>
    <w:rsid w:val="06EE4206"/>
    <w:rsid w:val="06F21F49"/>
    <w:rsid w:val="07041C7C"/>
    <w:rsid w:val="072A7934"/>
    <w:rsid w:val="074107DA"/>
    <w:rsid w:val="076A5F83"/>
    <w:rsid w:val="07750484"/>
    <w:rsid w:val="079B25E0"/>
    <w:rsid w:val="081E4FBF"/>
    <w:rsid w:val="083B16CD"/>
    <w:rsid w:val="08803584"/>
    <w:rsid w:val="08DD4532"/>
    <w:rsid w:val="090E0B90"/>
    <w:rsid w:val="09532A47"/>
    <w:rsid w:val="097906FF"/>
    <w:rsid w:val="09811362"/>
    <w:rsid w:val="09B01C47"/>
    <w:rsid w:val="09D27E0F"/>
    <w:rsid w:val="09EB36ED"/>
    <w:rsid w:val="0A312D88"/>
    <w:rsid w:val="0A73514E"/>
    <w:rsid w:val="0B065FC2"/>
    <w:rsid w:val="0B09160F"/>
    <w:rsid w:val="0BC32105"/>
    <w:rsid w:val="0C4D5E73"/>
    <w:rsid w:val="0CA51EBF"/>
    <w:rsid w:val="0CA830A9"/>
    <w:rsid w:val="0CC742DF"/>
    <w:rsid w:val="0D1C7D1F"/>
    <w:rsid w:val="0D4733D5"/>
    <w:rsid w:val="0D913B3D"/>
    <w:rsid w:val="0DE40694"/>
    <w:rsid w:val="0E093FB7"/>
    <w:rsid w:val="0E1F739B"/>
    <w:rsid w:val="0E236E8B"/>
    <w:rsid w:val="0E4A266A"/>
    <w:rsid w:val="0EB75826"/>
    <w:rsid w:val="0EE54B24"/>
    <w:rsid w:val="0F052A35"/>
    <w:rsid w:val="0F9A4F2B"/>
    <w:rsid w:val="0FB92424"/>
    <w:rsid w:val="0FBF6A20"/>
    <w:rsid w:val="0FFC1742"/>
    <w:rsid w:val="10233173"/>
    <w:rsid w:val="102B358B"/>
    <w:rsid w:val="104E533B"/>
    <w:rsid w:val="104F3F68"/>
    <w:rsid w:val="109E6C9D"/>
    <w:rsid w:val="10FD39C4"/>
    <w:rsid w:val="115F235C"/>
    <w:rsid w:val="117C6884"/>
    <w:rsid w:val="119412AA"/>
    <w:rsid w:val="11E90080"/>
    <w:rsid w:val="11FC011F"/>
    <w:rsid w:val="120D5E88"/>
    <w:rsid w:val="121C2012"/>
    <w:rsid w:val="12492C39"/>
    <w:rsid w:val="12F9640D"/>
    <w:rsid w:val="13005E45"/>
    <w:rsid w:val="1303715F"/>
    <w:rsid w:val="13062C70"/>
    <w:rsid w:val="13286CF2"/>
    <w:rsid w:val="135D2E40"/>
    <w:rsid w:val="13601849"/>
    <w:rsid w:val="13713644"/>
    <w:rsid w:val="1393060F"/>
    <w:rsid w:val="13B642FE"/>
    <w:rsid w:val="14276FAA"/>
    <w:rsid w:val="14432035"/>
    <w:rsid w:val="14757D15"/>
    <w:rsid w:val="14B46A8F"/>
    <w:rsid w:val="14D47131"/>
    <w:rsid w:val="15451DDD"/>
    <w:rsid w:val="15537112"/>
    <w:rsid w:val="15C251DC"/>
    <w:rsid w:val="15E96C0C"/>
    <w:rsid w:val="16004F0D"/>
    <w:rsid w:val="160B1267"/>
    <w:rsid w:val="1611492B"/>
    <w:rsid w:val="163C056B"/>
    <w:rsid w:val="16443E43"/>
    <w:rsid w:val="165B5225"/>
    <w:rsid w:val="16B03286"/>
    <w:rsid w:val="16B20DAC"/>
    <w:rsid w:val="16BC1C2B"/>
    <w:rsid w:val="17286036"/>
    <w:rsid w:val="17463BEB"/>
    <w:rsid w:val="174D31CB"/>
    <w:rsid w:val="174F2A9F"/>
    <w:rsid w:val="17A32DEB"/>
    <w:rsid w:val="17BE7C25"/>
    <w:rsid w:val="17EF7DDE"/>
    <w:rsid w:val="181810E3"/>
    <w:rsid w:val="18420856"/>
    <w:rsid w:val="18CB084B"/>
    <w:rsid w:val="19102702"/>
    <w:rsid w:val="191618AE"/>
    <w:rsid w:val="192C753C"/>
    <w:rsid w:val="1A4408B5"/>
    <w:rsid w:val="1AB64BE3"/>
    <w:rsid w:val="1AB86BAD"/>
    <w:rsid w:val="1AE6371B"/>
    <w:rsid w:val="1B1F09DB"/>
    <w:rsid w:val="1B244243"/>
    <w:rsid w:val="1B750444"/>
    <w:rsid w:val="1BDB6FF7"/>
    <w:rsid w:val="1BFD0D1C"/>
    <w:rsid w:val="1C35495A"/>
    <w:rsid w:val="1C41033D"/>
    <w:rsid w:val="1C4E5A1B"/>
    <w:rsid w:val="1C605BB8"/>
    <w:rsid w:val="1C746B04"/>
    <w:rsid w:val="1CB57848"/>
    <w:rsid w:val="1CD557F5"/>
    <w:rsid w:val="1CE7377A"/>
    <w:rsid w:val="1CFC5477"/>
    <w:rsid w:val="1D126A49"/>
    <w:rsid w:val="1D2E3A39"/>
    <w:rsid w:val="1D6F7662"/>
    <w:rsid w:val="1DF16B20"/>
    <w:rsid w:val="1E311151"/>
    <w:rsid w:val="1E5B7F7C"/>
    <w:rsid w:val="1E6941A8"/>
    <w:rsid w:val="1E957931"/>
    <w:rsid w:val="1EC71AB5"/>
    <w:rsid w:val="1EE066D3"/>
    <w:rsid w:val="1F046865"/>
    <w:rsid w:val="1F0C33B5"/>
    <w:rsid w:val="1F5350F7"/>
    <w:rsid w:val="1F645556"/>
    <w:rsid w:val="1FA83694"/>
    <w:rsid w:val="1FB738D7"/>
    <w:rsid w:val="1FBC7140"/>
    <w:rsid w:val="1FE22078"/>
    <w:rsid w:val="205729C5"/>
    <w:rsid w:val="20C52024"/>
    <w:rsid w:val="213A656E"/>
    <w:rsid w:val="21504173"/>
    <w:rsid w:val="21814C05"/>
    <w:rsid w:val="218E0668"/>
    <w:rsid w:val="21C83B7A"/>
    <w:rsid w:val="21D50045"/>
    <w:rsid w:val="21D70261"/>
    <w:rsid w:val="229121BE"/>
    <w:rsid w:val="229879F0"/>
    <w:rsid w:val="22B10AB2"/>
    <w:rsid w:val="22C00CF5"/>
    <w:rsid w:val="22FF7A6F"/>
    <w:rsid w:val="23580F2E"/>
    <w:rsid w:val="237A5348"/>
    <w:rsid w:val="23931F66"/>
    <w:rsid w:val="2393640A"/>
    <w:rsid w:val="239B0E1A"/>
    <w:rsid w:val="23A1391D"/>
    <w:rsid w:val="24466FD8"/>
    <w:rsid w:val="245060A9"/>
    <w:rsid w:val="24547947"/>
    <w:rsid w:val="245E4322"/>
    <w:rsid w:val="24D345D7"/>
    <w:rsid w:val="24F9229C"/>
    <w:rsid w:val="250C6474"/>
    <w:rsid w:val="250F386E"/>
    <w:rsid w:val="25207829"/>
    <w:rsid w:val="252F3F10"/>
    <w:rsid w:val="2536529E"/>
    <w:rsid w:val="254479BB"/>
    <w:rsid w:val="256B319A"/>
    <w:rsid w:val="257C53A7"/>
    <w:rsid w:val="258A1146"/>
    <w:rsid w:val="258E0C37"/>
    <w:rsid w:val="25A77F4A"/>
    <w:rsid w:val="25C32FD6"/>
    <w:rsid w:val="25E46AA9"/>
    <w:rsid w:val="26263565"/>
    <w:rsid w:val="265413CE"/>
    <w:rsid w:val="2665408D"/>
    <w:rsid w:val="26D66D39"/>
    <w:rsid w:val="272F6449"/>
    <w:rsid w:val="27577DD5"/>
    <w:rsid w:val="2773171B"/>
    <w:rsid w:val="278B7B24"/>
    <w:rsid w:val="27AE55C0"/>
    <w:rsid w:val="27B70919"/>
    <w:rsid w:val="27C052F3"/>
    <w:rsid w:val="27C2106B"/>
    <w:rsid w:val="28033B5E"/>
    <w:rsid w:val="287C7CA0"/>
    <w:rsid w:val="28BE7A85"/>
    <w:rsid w:val="28C72DDD"/>
    <w:rsid w:val="290D6316"/>
    <w:rsid w:val="29AC1FD3"/>
    <w:rsid w:val="29DB6414"/>
    <w:rsid w:val="2A27165A"/>
    <w:rsid w:val="2A3C6EB3"/>
    <w:rsid w:val="2A3E70CF"/>
    <w:rsid w:val="2A426494"/>
    <w:rsid w:val="2A867B1E"/>
    <w:rsid w:val="2A9A62D0"/>
    <w:rsid w:val="2A9F647B"/>
    <w:rsid w:val="2ADB7BC4"/>
    <w:rsid w:val="2AE8528D"/>
    <w:rsid w:val="2B522706"/>
    <w:rsid w:val="2B6C7C6C"/>
    <w:rsid w:val="2B8F395A"/>
    <w:rsid w:val="2BA70440"/>
    <w:rsid w:val="2BBD4024"/>
    <w:rsid w:val="2BE23A8A"/>
    <w:rsid w:val="2C4B7881"/>
    <w:rsid w:val="2C7F39CF"/>
    <w:rsid w:val="2C840FE5"/>
    <w:rsid w:val="2C970D19"/>
    <w:rsid w:val="2C972AC7"/>
    <w:rsid w:val="2CB5119F"/>
    <w:rsid w:val="2CFC5020"/>
    <w:rsid w:val="2D031F0A"/>
    <w:rsid w:val="2E1845DA"/>
    <w:rsid w:val="2E220AB6"/>
    <w:rsid w:val="2E4F2F2D"/>
    <w:rsid w:val="2E67471B"/>
    <w:rsid w:val="2E8928E3"/>
    <w:rsid w:val="2E921798"/>
    <w:rsid w:val="2F2D14C0"/>
    <w:rsid w:val="2F3E547B"/>
    <w:rsid w:val="2F546A4D"/>
    <w:rsid w:val="2F713AA3"/>
    <w:rsid w:val="2F9B0B20"/>
    <w:rsid w:val="2FF679DA"/>
    <w:rsid w:val="302F1268"/>
    <w:rsid w:val="303B7C0D"/>
    <w:rsid w:val="304545E8"/>
    <w:rsid w:val="308D3D7F"/>
    <w:rsid w:val="30C16364"/>
    <w:rsid w:val="30D342E9"/>
    <w:rsid w:val="30DD7FD3"/>
    <w:rsid w:val="30E12562"/>
    <w:rsid w:val="31411253"/>
    <w:rsid w:val="3163741B"/>
    <w:rsid w:val="31831E33"/>
    <w:rsid w:val="31B646F4"/>
    <w:rsid w:val="31BE54AB"/>
    <w:rsid w:val="31CE34E0"/>
    <w:rsid w:val="31E542D4"/>
    <w:rsid w:val="31EB11BF"/>
    <w:rsid w:val="31F17B86"/>
    <w:rsid w:val="31FE5396"/>
    <w:rsid w:val="321921D0"/>
    <w:rsid w:val="328E04C8"/>
    <w:rsid w:val="32A61CB5"/>
    <w:rsid w:val="32BD2B5B"/>
    <w:rsid w:val="32E90325"/>
    <w:rsid w:val="3355548A"/>
    <w:rsid w:val="33590AD6"/>
    <w:rsid w:val="335C72E2"/>
    <w:rsid w:val="33631954"/>
    <w:rsid w:val="33641229"/>
    <w:rsid w:val="33680D19"/>
    <w:rsid w:val="33813B89"/>
    <w:rsid w:val="33896EE1"/>
    <w:rsid w:val="33C65A3F"/>
    <w:rsid w:val="33CF0D98"/>
    <w:rsid w:val="33E466A1"/>
    <w:rsid w:val="33F86541"/>
    <w:rsid w:val="33FA007E"/>
    <w:rsid w:val="33FE342B"/>
    <w:rsid w:val="343B642D"/>
    <w:rsid w:val="34580D8D"/>
    <w:rsid w:val="34594B05"/>
    <w:rsid w:val="345D63A4"/>
    <w:rsid w:val="349C7280"/>
    <w:rsid w:val="34D523DE"/>
    <w:rsid w:val="34E24AFB"/>
    <w:rsid w:val="34F30AB6"/>
    <w:rsid w:val="34F5482E"/>
    <w:rsid w:val="35170C48"/>
    <w:rsid w:val="355C2AFF"/>
    <w:rsid w:val="35957DBF"/>
    <w:rsid w:val="35A85D44"/>
    <w:rsid w:val="360016DD"/>
    <w:rsid w:val="361E6007"/>
    <w:rsid w:val="366C4FC4"/>
    <w:rsid w:val="367E6AA5"/>
    <w:rsid w:val="36940077"/>
    <w:rsid w:val="36C7044C"/>
    <w:rsid w:val="36EC1C61"/>
    <w:rsid w:val="373B0990"/>
    <w:rsid w:val="37483973"/>
    <w:rsid w:val="37AD0187"/>
    <w:rsid w:val="37D72911"/>
    <w:rsid w:val="37E56DDC"/>
    <w:rsid w:val="37E8067A"/>
    <w:rsid w:val="37EB016A"/>
    <w:rsid w:val="38170F5F"/>
    <w:rsid w:val="38AC5B4C"/>
    <w:rsid w:val="38D64977"/>
    <w:rsid w:val="39096AFA"/>
    <w:rsid w:val="392C27E9"/>
    <w:rsid w:val="39465D9A"/>
    <w:rsid w:val="395F496C"/>
    <w:rsid w:val="39736669"/>
    <w:rsid w:val="39A14F85"/>
    <w:rsid w:val="39A46823"/>
    <w:rsid w:val="39D30EB6"/>
    <w:rsid w:val="39E92488"/>
    <w:rsid w:val="3A12378C"/>
    <w:rsid w:val="3A9B5E78"/>
    <w:rsid w:val="3AA34D2C"/>
    <w:rsid w:val="3AE01ADD"/>
    <w:rsid w:val="3AF92B9E"/>
    <w:rsid w:val="3B190B4B"/>
    <w:rsid w:val="3B567FF1"/>
    <w:rsid w:val="3B865221"/>
    <w:rsid w:val="3B91637A"/>
    <w:rsid w:val="3BA1126C"/>
    <w:rsid w:val="3BC60920"/>
    <w:rsid w:val="3BE850ED"/>
    <w:rsid w:val="3C300842"/>
    <w:rsid w:val="3C4165AB"/>
    <w:rsid w:val="3C667DC0"/>
    <w:rsid w:val="3C681D8A"/>
    <w:rsid w:val="3C7C5835"/>
    <w:rsid w:val="3C88242C"/>
    <w:rsid w:val="3CFE449C"/>
    <w:rsid w:val="3D8A3F82"/>
    <w:rsid w:val="3D8D5599"/>
    <w:rsid w:val="3D9D3CB5"/>
    <w:rsid w:val="3DA2751D"/>
    <w:rsid w:val="3DE6740A"/>
    <w:rsid w:val="3DFC4E7F"/>
    <w:rsid w:val="3E4D56DB"/>
    <w:rsid w:val="3E6B1215"/>
    <w:rsid w:val="3E743D61"/>
    <w:rsid w:val="3F147A55"/>
    <w:rsid w:val="3F1735F3"/>
    <w:rsid w:val="3F20694C"/>
    <w:rsid w:val="3F5D36FC"/>
    <w:rsid w:val="3F8F3AD1"/>
    <w:rsid w:val="3FA255B3"/>
    <w:rsid w:val="3FC90D91"/>
    <w:rsid w:val="40095632"/>
    <w:rsid w:val="40694322"/>
    <w:rsid w:val="40CD6E46"/>
    <w:rsid w:val="41395AA3"/>
    <w:rsid w:val="41635215"/>
    <w:rsid w:val="418F7DB9"/>
    <w:rsid w:val="41B06F6C"/>
    <w:rsid w:val="41CC2D59"/>
    <w:rsid w:val="422624CB"/>
    <w:rsid w:val="422E137F"/>
    <w:rsid w:val="42431578"/>
    <w:rsid w:val="425A2175"/>
    <w:rsid w:val="42770F78"/>
    <w:rsid w:val="42BA0E65"/>
    <w:rsid w:val="42D55C9F"/>
    <w:rsid w:val="42DC702D"/>
    <w:rsid w:val="42EB54C2"/>
    <w:rsid w:val="4335673E"/>
    <w:rsid w:val="434F77FF"/>
    <w:rsid w:val="435C1F1C"/>
    <w:rsid w:val="437159C8"/>
    <w:rsid w:val="439B4160"/>
    <w:rsid w:val="43B42A28"/>
    <w:rsid w:val="43B43B06"/>
    <w:rsid w:val="43BF2BD7"/>
    <w:rsid w:val="43DF5027"/>
    <w:rsid w:val="44623562"/>
    <w:rsid w:val="44DF2E05"/>
    <w:rsid w:val="451C06A6"/>
    <w:rsid w:val="45505AB1"/>
    <w:rsid w:val="455E1F7C"/>
    <w:rsid w:val="45AC0F39"/>
    <w:rsid w:val="45C253A7"/>
    <w:rsid w:val="45DE130F"/>
    <w:rsid w:val="45E603C4"/>
    <w:rsid w:val="46207231"/>
    <w:rsid w:val="46696E2A"/>
    <w:rsid w:val="46875502"/>
    <w:rsid w:val="46BB0300"/>
    <w:rsid w:val="46C202E8"/>
    <w:rsid w:val="474C33D0"/>
    <w:rsid w:val="477C0DDF"/>
    <w:rsid w:val="47DC362C"/>
    <w:rsid w:val="47EA6FD3"/>
    <w:rsid w:val="48757D08"/>
    <w:rsid w:val="489F6B33"/>
    <w:rsid w:val="48C50F9F"/>
    <w:rsid w:val="48C93BB0"/>
    <w:rsid w:val="48E64762"/>
    <w:rsid w:val="48EE1869"/>
    <w:rsid w:val="491F7C74"/>
    <w:rsid w:val="492B486B"/>
    <w:rsid w:val="494E2307"/>
    <w:rsid w:val="49FC1D63"/>
    <w:rsid w:val="49FE1F7F"/>
    <w:rsid w:val="4A174DEF"/>
    <w:rsid w:val="4A9326C8"/>
    <w:rsid w:val="4AA04DE4"/>
    <w:rsid w:val="4AEB2504"/>
    <w:rsid w:val="4B5A61A4"/>
    <w:rsid w:val="4B9F6E4A"/>
    <w:rsid w:val="4BC37625"/>
    <w:rsid w:val="4BD220FD"/>
    <w:rsid w:val="4C3743BE"/>
    <w:rsid w:val="4C583BC9"/>
    <w:rsid w:val="4C907DC1"/>
    <w:rsid w:val="4C9269AF"/>
    <w:rsid w:val="4D0C49B3"/>
    <w:rsid w:val="4D0E3EC3"/>
    <w:rsid w:val="4D2E0486"/>
    <w:rsid w:val="4D875DE8"/>
    <w:rsid w:val="4D8E53C8"/>
    <w:rsid w:val="4D9E1AAF"/>
    <w:rsid w:val="4D9F75D5"/>
    <w:rsid w:val="4DC92C06"/>
    <w:rsid w:val="4DE82D2A"/>
    <w:rsid w:val="4E1C14F6"/>
    <w:rsid w:val="4E577345"/>
    <w:rsid w:val="4E593C28"/>
    <w:rsid w:val="4E704ACE"/>
    <w:rsid w:val="4EB96475"/>
    <w:rsid w:val="4EEF633A"/>
    <w:rsid w:val="4EFB6A8D"/>
    <w:rsid w:val="4EFF657E"/>
    <w:rsid w:val="4F310701"/>
    <w:rsid w:val="4F4A3571"/>
    <w:rsid w:val="4F980780"/>
    <w:rsid w:val="4F98221B"/>
    <w:rsid w:val="4F9E3CAB"/>
    <w:rsid w:val="4FAD5FDA"/>
    <w:rsid w:val="4FE94B38"/>
    <w:rsid w:val="50175B49"/>
    <w:rsid w:val="5075461D"/>
    <w:rsid w:val="50C07F8E"/>
    <w:rsid w:val="50E41810"/>
    <w:rsid w:val="51121E6C"/>
    <w:rsid w:val="513A37E1"/>
    <w:rsid w:val="51586419"/>
    <w:rsid w:val="517F5754"/>
    <w:rsid w:val="518F170F"/>
    <w:rsid w:val="51DC4954"/>
    <w:rsid w:val="51FF2F05"/>
    <w:rsid w:val="520D49AE"/>
    <w:rsid w:val="52CA0C50"/>
    <w:rsid w:val="52E2243E"/>
    <w:rsid w:val="52E33AC0"/>
    <w:rsid w:val="538C4158"/>
    <w:rsid w:val="53A5521A"/>
    <w:rsid w:val="53FD32A8"/>
    <w:rsid w:val="540C7047"/>
    <w:rsid w:val="544A1D81"/>
    <w:rsid w:val="547A0454"/>
    <w:rsid w:val="547E7549"/>
    <w:rsid w:val="54866DF9"/>
    <w:rsid w:val="55052A0A"/>
    <w:rsid w:val="551357F8"/>
    <w:rsid w:val="5523319F"/>
    <w:rsid w:val="552A00CC"/>
    <w:rsid w:val="55A439DB"/>
    <w:rsid w:val="55BF6A67"/>
    <w:rsid w:val="55C71477"/>
    <w:rsid w:val="55E361F1"/>
    <w:rsid w:val="562763BA"/>
    <w:rsid w:val="56290384"/>
    <w:rsid w:val="563D3E2F"/>
    <w:rsid w:val="56551179"/>
    <w:rsid w:val="56705FB3"/>
    <w:rsid w:val="56D24578"/>
    <w:rsid w:val="579C260D"/>
    <w:rsid w:val="57BE4AFC"/>
    <w:rsid w:val="580C1D0B"/>
    <w:rsid w:val="5822508B"/>
    <w:rsid w:val="583A64EB"/>
    <w:rsid w:val="583D1EC5"/>
    <w:rsid w:val="58533496"/>
    <w:rsid w:val="586631C9"/>
    <w:rsid w:val="586C6306"/>
    <w:rsid w:val="58B77EC9"/>
    <w:rsid w:val="58BE5CB3"/>
    <w:rsid w:val="58D2085F"/>
    <w:rsid w:val="58D26AB1"/>
    <w:rsid w:val="59170968"/>
    <w:rsid w:val="59374B66"/>
    <w:rsid w:val="593863CE"/>
    <w:rsid w:val="597933D0"/>
    <w:rsid w:val="59F760A3"/>
    <w:rsid w:val="5A0802B0"/>
    <w:rsid w:val="5A366BCB"/>
    <w:rsid w:val="5A584D94"/>
    <w:rsid w:val="5AD54636"/>
    <w:rsid w:val="5AF82DD8"/>
    <w:rsid w:val="5B125F66"/>
    <w:rsid w:val="5B413A7A"/>
    <w:rsid w:val="5B4F263B"/>
    <w:rsid w:val="5B6D2AC1"/>
    <w:rsid w:val="5BF154A0"/>
    <w:rsid w:val="5C657C3C"/>
    <w:rsid w:val="5CD56B70"/>
    <w:rsid w:val="5CD64696"/>
    <w:rsid w:val="5CEB6393"/>
    <w:rsid w:val="5D284EF1"/>
    <w:rsid w:val="5D325D70"/>
    <w:rsid w:val="5D543F38"/>
    <w:rsid w:val="5D55380D"/>
    <w:rsid w:val="5D6E4EEB"/>
    <w:rsid w:val="5DA54E78"/>
    <w:rsid w:val="5DBE5856"/>
    <w:rsid w:val="5E2002BE"/>
    <w:rsid w:val="5E39312E"/>
    <w:rsid w:val="5E547F68"/>
    <w:rsid w:val="5E5E7D91"/>
    <w:rsid w:val="5E800D5D"/>
    <w:rsid w:val="5EC549C2"/>
    <w:rsid w:val="5EFD0600"/>
    <w:rsid w:val="5F531FCE"/>
    <w:rsid w:val="5F7C7776"/>
    <w:rsid w:val="5F8F74AA"/>
    <w:rsid w:val="5F950838"/>
    <w:rsid w:val="5FB011CE"/>
    <w:rsid w:val="5FBB000E"/>
    <w:rsid w:val="6008725C"/>
    <w:rsid w:val="600D03CE"/>
    <w:rsid w:val="600D2854"/>
    <w:rsid w:val="6014175D"/>
    <w:rsid w:val="60AA0313"/>
    <w:rsid w:val="60D333C6"/>
    <w:rsid w:val="612260FC"/>
    <w:rsid w:val="615D0EE2"/>
    <w:rsid w:val="61A66D2D"/>
    <w:rsid w:val="61E3588B"/>
    <w:rsid w:val="61E41603"/>
    <w:rsid w:val="61FE4B5F"/>
    <w:rsid w:val="623C31ED"/>
    <w:rsid w:val="6254617C"/>
    <w:rsid w:val="62A5312F"/>
    <w:rsid w:val="62CF5E0F"/>
    <w:rsid w:val="62E21FE6"/>
    <w:rsid w:val="62FE04A2"/>
    <w:rsid w:val="63185A08"/>
    <w:rsid w:val="63400ABB"/>
    <w:rsid w:val="637D5D25"/>
    <w:rsid w:val="6383196C"/>
    <w:rsid w:val="63A55C7A"/>
    <w:rsid w:val="642E6B65"/>
    <w:rsid w:val="643A3F7A"/>
    <w:rsid w:val="64410F8F"/>
    <w:rsid w:val="64AE3CBA"/>
    <w:rsid w:val="653A7EB8"/>
    <w:rsid w:val="653E102A"/>
    <w:rsid w:val="65405B73"/>
    <w:rsid w:val="654E5711"/>
    <w:rsid w:val="65AE61B0"/>
    <w:rsid w:val="65D73958"/>
    <w:rsid w:val="66012783"/>
    <w:rsid w:val="663353B0"/>
    <w:rsid w:val="66391F1D"/>
    <w:rsid w:val="66756CCD"/>
    <w:rsid w:val="66A80E51"/>
    <w:rsid w:val="66BC5161"/>
    <w:rsid w:val="66D93F4F"/>
    <w:rsid w:val="66E71979"/>
    <w:rsid w:val="66F422E8"/>
    <w:rsid w:val="6747066A"/>
    <w:rsid w:val="67492634"/>
    <w:rsid w:val="679D4B08"/>
    <w:rsid w:val="67C972D1"/>
    <w:rsid w:val="67F26828"/>
    <w:rsid w:val="680B5B3B"/>
    <w:rsid w:val="684469AB"/>
    <w:rsid w:val="68550B65"/>
    <w:rsid w:val="68757499"/>
    <w:rsid w:val="688431F8"/>
    <w:rsid w:val="68907DEF"/>
    <w:rsid w:val="689F0032"/>
    <w:rsid w:val="68BB130F"/>
    <w:rsid w:val="68C36416"/>
    <w:rsid w:val="690E58E3"/>
    <w:rsid w:val="69205616"/>
    <w:rsid w:val="6922138F"/>
    <w:rsid w:val="69635503"/>
    <w:rsid w:val="696A6892"/>
    <w:rsid w:val="696C085C"/>
    <w:rsid w:val="699A1A85"/>
    <w:rsid w:val="69A51678"/>
    <w:rsid w:val="69C77840"/>
    <w:rsid w:val="69DA7573"/>
    <w:rsid w:val="6A152CA1"/>
    <w:rsid w:val="6A2B4273"/>
    <w:rsid w:val="6A2E5B11"/>
    <w:rsid w:val="6A454566"/>
    <w:rsid w:val="6A503CD9"/>
    <w:rsid w:val="6A9040D6"/>
    <w:rsid w:val="6A935974"/>
    <w:rsid w:val="6A9E2C97"/>
    <w:rsid w:val="6ACF2E50"/>
    <w:rsid w:val="6B0A032C"/>
    <w:rsid w:val="6B2A62D8"/>
    <w:rsid w:val="6B3453A9"/>
    <w:rsid w:val="6B4422B0"/>
    <w:rsid w:val="6B735ED1"/>
    <w:rsid w:val="6B8A6D77"/>
    <w:rsid w:val="6BA20565"/>
    <w:rsid w:val="6BA45AE1"/>
    <w:rsid w:val="6BE32770"/>
    <w:rsid w:val="6BF568E6"/>
    <w:rsid w:val="6C2F306B"/>
    <w:rsid w:val="6C384A25"/>
    <w:rsid w:val="6C452B6B"/>
    <w:rsid w:val="6C501D6F"/>
    <w:rsid w:val="6CD02EB0"/>
    <w:rsid w:val="6CD75FEC"/>
    <w:rsid w:val="6CE95D1F"/>
    <w:rsid w:val="6CFC3CA5"/>
    <w:rsid w:val="6D090170"/>
    <w:rsid w:val="6D512242"/>
    <w:rsid w:val="6D94212F"/>
    <w:rsid w:val="6DB602F7"/>
    <w:rsid w:val="6DCA5B51"/>
    <w:rsid w:val="6DDB7D5E"/>
    <w:rsid w:val="6DE74955"/>
    <w:rsid w:val="6DF11851"/>
    <w:rsid w:val="6E443B55"/>
    <w:rsid w:val="6E817686"/>
    <w:rsid w:val="6E942CFC"/>
    <w:rsid w:val="6EB300A0"/>
    <w:rsid w:val="6EB76EC3"/>
    <w:rsid w:val="6EC802E2"/>
    <w:rsid w:val="6EC86534"/>
    <w:rsid w:val="6F2179F2"/>
    <w:rsid w:val="6F3F60CB"/>
    <w:rsid w:val="6F60051B"/>
    <w:rsid w:val="6F771D08"/>
    <w:rsid w:val="6FF60E7F"/>
    <w:rsid w:val="70172157"/>
    <w:rsid w:val="70645DE9"/>
    <w:rsid w:val="70F15002"/>
    <w:rsid w:val="711A294B"/>
    <w:rsid w:val="713003C1"/>
    <w:rsid w:val="714F6A99"/>
    <w:rsid w:val="715B56E4"/>
    <w:rsid w:val="71E511AB"/>
    <w:rsid w:val="72342EE6"/>
    <w:rsid w:val="72514A93"/>
    <w:rsid w:val="727918F3"/>
    <w:rsid w:val="72824C4C"/>
    <w:rsid w:val="728564EA"/>
    <w:rsid w:val="729C7F64"/>
    <w:rsid w:val="72D336FA"/>
    <w:rsid w:val="72D8486C"/>
    <w:rsid w:val="73513889"/>
    <w:rsid w:val="73A928B8"/>
    <w:rsid w:val="73C84FEA"/>
    <w:rsid w:val="73D019E7"/>
    <w:rsid w:val="73ED4347"/>
    <w:rsid w:val="74287201"/>
    <w:rsid w:val="743E2DF5"/>
    <w:rsid w:val="744F6DB0"/>
    <w:rsid w:val="74634609"/>
    <w:rsid w:val="747056E7"/>
    <w:rsid w:val="7487654A"/>
    <w:rsid w:val="75265D63"/>
    <w:rsid w:val="752D5343"/>
    <w:rsid w:val="754B57C9"/>
    <w:rsid w:val="758962F1"/>
    <w:rsid w:val="75932CCC"/>
    <w:rsid w:val="75C31803"/>
    <w:rsid w:val="767E397C"/>
    <w:rsid w:val="768216BE"/>
    <w:rsid w:val="76BD44A5"/>
    <w:rsid w:val="770A7066"/>
    <w:rsid w:val="7755292F"/>
    <w:rsid w:val="7772528F"/>
    <w:rsid w:val="777A05E8"/>
    <w:rsid w:val="778154D2"/>
    <w:rsid w:val="77EF4B32"/>
    <w:rsid w:val="780A371A"/>
    <w:rsid w:val="780B56E4"/>
    <w:rsid w:val="781408D3"/>
    <w:rsid w:val="78144598"/>
    <w:rsid w:val="78523C78"/>
    <w:rsid w:val="78767001"/>
    <w:rsid w:val="788A2AAC"/>
    <w:rsid w:val="78C35DF4"/>
    <w:rsid w:val="78CE2999"/>
    <w:rsid w:val="790740FD"/>
    <w:rsid w:val="791800B8"/>
    <w:rsid w:val="79956967"/>
    <w:rsid w:val="79975481"/>
    <w:rsid w:val="79A90D10"/>
    <w:rsid w:val="79CD2C51"/>
    <w:rsid w:val="7A2025CB"/>
    <w:rsid w:val="7A432F13"/>
    <w:rsid w:val="7A862E00"/>
    <w:rsid w:val="7B3D7ADD"/>
    <w:rsid w:val="7B58479C"/>
    <w:rsid w:val="7BAB0D70"/>
    <w:rsid w:val="7BC462D5"/>
    <w:rsid w:val="7BE75B20"/>
    <w:rsid w:val="7C014E34"/>
    <w:rsid w:val="7C1508DF"/>
    <w:rsid w:val="7C2428D0"/>
    <w:rsid w:val="7D0A41BC"/>
    <w:rsid w:val="7D2C7C8E"/>
    <w:rsid w:val="7D8C0A7A"/>
    <w:rsid w:val="7DBB1012"/>
    <w:rsid w:val="7DBB7264"/>
    <w:rsid w:val="7DEB42C4"/>
    <w:rsid w:val="7E215C47"/>
    <w:rsid w:val="7E3C65F7"/>
    <w:rsid w:val="7EAB552B"/>
    <w:rsid w:val="7EF40C80"/>
    <w:rsid w:val="7F127358"/>
    <w:rsid w:val="7F4219EB"/>
    <w:rsid w:val="7F427781"/>
    <w:rsid w:val="7FBF128D"/>
    <w:rsid w:val="7FDD1714"/>
    <w:rsid w:val="7FFA2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qFormat/>
    <w:uiPriority w:val="0"/>
    <w:rPr>
      <w:b/>
      <w:bCs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paragraph" w:customStyle="1" w:styleId="10">
    <w:name w:val="Table Paragraph"/>
    <w:basedOn w:val="1"/>
    <w:qFormat/>
    <w:uiPriority w:val="1"/>
    <w:rPr>
      <w:rFonts w:ascii="仿宋_GB2312" w:hAnsi="仿宋_GB2312" w:eastAsia="仿宋_GB2312" w:cs="仿宋_GB2312"/>
      <w:lang w:val="zh-CN" w:eastAsia="zh-CN" w:bidi="zh-CN"/>
    </w:rPr>
  </w:style>
  <w:style w:type="character" w:customStyle="1" w:styleId="11">
    <w:name w:val="font81"/>
    <w:qFormat/>
    <w:uiPriority w:val="0"/>
    <w:rPr>
      <w:rFonts w:ascii="宋体" w:eastAsia="宋体" w:cs="宋体"/>
      <w:color w:val="000000"/>
      <w:sz w:val="28"/>
      <w:szCs w:val="28"/>
      <w:u w:val="none"/>
    </w:rPr>
  </w:style>
  <w:style w:type="character" w:customStyle="1" w:styleId="12">
    <w:name w:val="font61"/>
    <w:qFormat/>
    <w:uiPriority w:val="0"/>
    <w:rPr>
      <w:rFonts w:ascii="仿宋_GB2312" w:eastAsia="仿宋_GB2312" w:cs="仿宋_GB2312"/>
      <w:color w:val="000000"/>
      <w:sz w:val="28"/>
      <w:szCs w:val="28"/>
      <w:u w:val="none"/>
    </w:rPr>
  </w:style>
  <w:style w:type="character" w:customStyle="1" w:styleId="13">
    <w:name w:val="font41"/>
    <w:qFormat/>
    <w:uiPriority w:val="0"/>
    <w:rPr>
      <w:rFonts w:ascii="宋体" w:eastAsia="宋体" w:cs="宋体"/>
      <w:b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25</Pages>
  <Words>7623</Words>
  <Characters>10986</Characters>
  <Lines>0</Lines>
  <Paragraphs>0</Paragraphs>
  <TotalTime>2</TotalTime>
  <ScaleCrop>false</ScaleCrop>
  <LinksUpToDate>false</LinksUpToDate>
  <CharactersWithSpaces>11412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2023-11-22T03:31:00Z</dcterms:created>
  <dc:creator>金水木火土</dc:creator>
  <cp:lastModifiedBy>菸蓓蓓</cp:lastModifiedBy>
  <cp:lastPrinted>2024-05-28T01:16:00Z</cp:lastPrinted>
  <dcterms:modified xsi:type="dcterms:W3CDTF">2024-06-25T02:43:47Z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AAC6CACE52914D4C9E263FC45B0673E0</vt:lpwstr>
  </property>
</Properties>
</file>